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367BB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» </w:t>
      </w:r>
      <w:r w:rsidR="006101EC">
        <w:rPr>
          <w:b/>
          <w:sz w:val="28"/>
          <w:szCs w:val="28"/>
        </w:rPr>
        <w:t xml:space="preserve">июня 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</w:t>
      </w:r>
      <w:r w:rsidR="001559A3">
        <w:rPr>
          <w:b/>
          <w:sz w:val="28"/>
          <w:szCs w:val="28"/>
        </w:rPr>
        <w:t>3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8367BB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6101EC">
        <w:rPr>
          <w:b/>
          <w:sz w:val="28"/>
          <w:szCs w:val="28"/>
        </w:rPr>
        <w:t>23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решения о внесении изменений в Устав муниципального района «Город Краснокаменск и Краснокаменский район» Забайкальского края</w:t>
      </w:r>
      <w:bookmarkStart w:id="0" w:name="_GoBack"/>
      <w:bookmarkEnd w:id="0"/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</w:t>
      </w:r>
      <w:r w:rsidR="001559A3">
        <w:rPr>
          <w:sz w:val="28"/>
          <w:szCs w:val="28"/>
        </w:rPr>
        <w:t>авления в Российской Федерации</w:t>
      </w:r>
      <w:r>
        <w:rPr>
          <w:sz w:val="28"/>
          <w:szCs w:val="28"/>
        </w:rPr>
        <w:t xml:space="preserve">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3178D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3178D" w:rsidRPr="00A80E51">
        <w:rPr>
          <w:sz w:val="28"/>
          <w:szCs w:val="28"/>
        </w:rPr>
        <w:t>Вынести проект решения о внесении изменений в Устав муниципального района «Город Краснокаменск и Краснокаменский район» Забайкальского края на публичные слушания.</w:t>
      </w:r>
    </w:p>
    <w:p w:rsidR="008F4DF3" w:rsidRDefault="0013178D" w:rsidP="008F4DF3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44540" w:rsidRDefault="00CC0BCC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A4454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44540">
        <w:rPr>
          <w:sz w:val="28"/>
          <w:szCs w:val="28"/>
        </w:rPr>
        <w:t xml:space="preserve"> муниципального района</w:t>
      </w:r>
      <w:r w:rsidR="00A44540">
        <w:rPr>
          <w:sz w:val="28"/>
          <w:szCs w:val="28"/>
        </w:rPr>
        <w:tab/>
      </w:r>
      <w:r w:rsidR="00A44540">
        <w:rPr>
          <w:sz w:val="28"/>
          <w:szCs w:val="28"/>
        </w:rPr>
        <w:tab/>
      </w:r>
      <w:r w:rsidR="00A44540">
        <w:rPr>
          <w:sz w:val="28"/>
          <w:szCs w:val="28"/>
        </w:rPr>
        <w:tab/>
      </w:r>
      <w:r w:rsidR="00A44540">
        <w:rPr>
          <w:sz w:val="28"/>
          <w:szCs w:val="28"/>
        </w:rPr>
        <w:tab/>
      </w:r>
      <w:r w:rsidR="001559A3">
        <w:rPr>
          <w:sz w:val="28"/>
          <w:szCs w:val="28"/>
        </w:rPr>
        <w:t>Н.С. Щербакова</w:t>
      </w: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</w:p>
    <w:p w:rsidR="00DC7CD5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B92021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</w:t>
      </w: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CD5">
        <w:rPr>
          <w:sz w:val="28"/>
          <w:szCs w:val="28"/>
        </w:rPr>
        <w:tab/>
      </w:r>
      <w:r w:rsidR="001559A3">
        <w:rPr>
          <w:sz w:val="28"/>
          <w:szCs w:val="28"/>
        </w:rPr>
        <w:t>А.У. Заммоев</w:t>
      </w: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00385F"/>
    <w:rsid w:val="0013178D"/>
    <w:rsid w:val="001559A3"/>
    <w:rsid w:val="00173DA9"/>
    <w:rsid w:val="0025244E"/>
    <w:rsid w:val="00267AE4"/>
    <w:rsid w:val="002C02DE"/>
    <w:rsid w:val="002C2688"/>
    <w:rsid w:val="00384258"/>
    <w:rsid w:val="003F1CB9"/>
    <w:rsid w:val="004133B8"/>
    <w:rsid w:val="005069A2"/>
    <w:rsid w:val="005A2F5B"/>
    <w:rsid w:val="006101EC"/>
    <w:rsid w:val="00630419"/>
    <w:rsid w:val="00686480"/>
    <w:rsid w:val="006B5F0A"/>
    <w:rsid w:val="006D5881"/>
    <w:rsid w:val="006E3BFA"/>
    <w:rsid w:val="007F3AE6"/>
    <w:rsid w:val="00802431"/>
    <w:rsid w:val="008367BB"/>
    <w:rsid w:val="008F4DF3"/>
    <w:rsid w:val="00936B72"/>
    <w:rsid w:val="0097587D"/>
    <w:rsid w:val="009765F8"/>
    <w:rsid w:val="00A44540"/>
    <w:rsid w:val="00A80E51"/>
    <w:rsid w:val="00AB6C24"/>
    <w:rsid w:val="00AF624E"/>
    <w:rsid w:val="00B24ADC"/>
    <w:rsid w:val="00B4504A"/>
    <w:rsid w:val="00B732CE"/>
    <w:rsid w:val="00B92021"/>
    <w:rsid w:val="00BB7808"/>
    <w:rsid w:val="00C43897"/>
    <w:rsid w:val="00CC0BCC"/>
    <w:rsid w:val="00D165C8"/>
    <w:rsid w:val="00DC7CD5"/>
    <w:rsid w:val="00E5110D"/>
    <w:rsid w:val="00EF0798"/>
    <w:rsid w:val="00F0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2023-06-07T07:01:00Z</cp:lastPrinted>
  <dcterms:created xsi:type="dcterms:W3CDTF">2016-12-20T03:28:00Z</dcterms:created>
  <dcterms:modified xsi:type="dcterms:W3CDTF">2023-06-07T07:02:00Z</dcterms:modified>
</cp:coreProperties>
</file>